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DD74" w14:textId="77777777" w:rsidR="00EB22C7" w:rsidRDefault="00EF247D" w:rsidP="00EB22C7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 w:rsidRPr="009433C5">
        <w:rPr>
          <w:rFonts w:ascii="Arial" w:hAnsi="Arial" w:cs="Arial"/>
          <w:b/>
          <w:sz w:val="32"/>
          <w:szCs w:val="32"/>
          <w:lang w:val="fr-FR"/>
        </w:rPr>
        <w:t>ECHANGE</w:t>
      </w:r>
      <w:r>
        <w:rPr>
          <w:rFonts w:ascii="Arial" w:hAnsi="Arial" w:cs="Arial"/>
          <w:b/>
          <w:sz w:val="32"/>
          <w:szCs w:val="32"/>
          <w:lang w:val="fr-FR"/>
        </w:rPr>
        <w:t xml:space="preserve"> LINGUISTIQUE INDIVIDUEL (ELI</w:t>
      </w:r>
      <w:r w:rsidRPr="009433C5">
        <w:rPr>
          <w:rFonts w:ascii="Arial" w:hAnsi="Arial" w:cs="Arial"/>
          <w:b/>
          <w:sz w:val="32"/>
          <w:szCs w:val="32"/>
          <w:lang w:val="fr-FR"/>
        </w:rPr>
        <w:t>)</w:t>
      </w:r>
    </w:p>
    <w:p w14:paraId="391DDD75" w14:textId="77777777" w:rsidR="00EF247D" w:rsidRDefault="00EB22C7" w:rsidP="00EB22C7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S2</w:t>
      </w:r>
    </w:p>
    <w:p w14:paraId="391DDD76" w14:textId="77777777" w:rsidR="00EF247D" w:rsidRPr="009433C5" w:rsidRDefault="00EF247D" w:rsidP="00EF247D">
      <w:pPr>
        <w:tabs>
          <w:tab w:val="left" w:pos="426"/>
        </w:tabs>
        <w:spacing w:after="120" w:line="240" w:lineRule="auto"/>
        <w:rPr>
          <w:rFonts w:ascii="Arial" w:hAnsi="Arial" w:cs="Arial"/>
          <w:b/>
          <w:sz w:val="32"/>
          <w:szCs w:val="32"/>
          <w:lang w:val="fr-FR"/>
        </w:rPr>
      </w:pPr>
    </w:p>
    <w:p w14:paraId="391DDD77" w14:textId="77777777" w:rsidR="00CF34B1" w:rsidRPr="0033694B" w:rsidRDefault="00CF34B1" w:rsidP="00CF34B1">
      <w:pPr>
        <w:pStyle w:val="06aHaupttext"/>
        <w:rPr>
          <w:rFonts w:ascii="Arial" w:hAnsi="Arial" w:cs="Arial"/>
          <w:b/>
          <w:lang w:val="fr-FR"/>
        </w:rPr>
      </w:pPr>
      <w:r w:rsidRPr="0033694B">
        <w:rPr>
          <w:rFonts w:ascii="Arial" w:hAnsi="Arial" w:cs="Arial"/>
          <w:b/>
          <w:lang w:val="fr-FR"/>
        </w:rPr>
        <w:t>PARTICIPATION CANTONALE</w:t>
      </w:r>
      <w:r w:rsidR="0033694B" w:rsidRPr="0033694B">
        <w:rPr>
          <w:rFonts w:ascii="Arial" w:hAnsi="Arial" w:cs="Arial"/>
          <w:b/>
          <w:lang w:val="fr-FR"/>
        </w:rPr>
        <w:t xml:space="preserve"> - </w:t>
      </w:r>
      <w:r w:rsidRPr="0033694B">
        <w:rPr>
          <w:rFonts w:ascii="Arial" w:hAnsi="Arial" w:cs="Arial"/>
          <w:b/>
          <w:lang w:val="fr-FR"/>
        </w:rPr>
        <w:t>FORMULAIRE DE DECOMPTE</w:t>
      </w:r>
    </w:p>
    <w:p w14:paraId="391DDD78" w14:textId="77777777" w:rsidR="00E466EB" w:rsidRPr="0033694B" w:rsidRDefault="00E466EB" w:rsidP="00CF34B1">
      <w:pPr>
        <w:pStyle w:val="06aHaupttext"/>
        <w:rPr>
          <w:rFonts w:ascii="Arial" w:hAnsi="Arial" w:cs="Arial"/>
          <w:b/>
          <w:lang w:val="fr-FR"/>
        </w:rPr>
      </w:pPr>
    </w:p>
    <w:p w14:paraId="391DDD79" w14:textId="77777777" w:rsidR="003A0FEF" w:rsidRDefault="003A0FEF" w:rsidP="0033694B">
      <w:pPr>
        <w:tabs>
          <w:tab w:val="left" w:pos="426"/>
        </w:tabs>
        <w:spacing w:after="120" w:line="240" w:lineRule="auto"/>
        <w:rPr>
          <w:rFonts w:ascii="Arial" w:hAnsi="Arial" w:cs="Arial"/>
          <w:b/>
          <w:lang w:val="fr-FR"/>
        </w:rPr>
      </w:pPr>
    </w:p>
    <w:p w14:paraId="391DDD7A" w14:textId="06A37B1E" w:rsidR="008B7C0E" w:rsidRPr="0033694B" w:rsidRDefault="003A0FEF" w:rsidP="0033694B">
      <w:pPr>
        <w:tabs>
          <w:tab w:val="left" w:pos="426"/>
        </w:tabs>
        <w:spacing w:after="120" w:line="240" w:lineRule="auto"/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Etudiant</w:t>
      </w:r>
      <w:proofErr w:type="spellEnd"/>
      <w:r>
        <w:rPr>
          <w:rFonts w:ascii="Arial" w:hAnsi="Arial" w:cs="Arial"/>
          <w:b/>
          <w:lang w:val="fr-FR"/>
        </w:rPr>
        <w:t>(e)</w:t>
      </w:r>
      <w:r w:rsidR="0033694B" w:rsidRPr="0033694B">
        <w:rPr>
          <w:rFonts w:ascii="Arial" w:hAnsi="Arial" w:cs="Arial"/>
          <w:b/>
          <w:lang w:val="fr-FR"/>
        </w:rPr>
        <w:t xml:space="preserve"> </w:t>
      </w:r>
      <w:r w:rsidR="008B7C0E" w:rsidRPr="0033694B">
        <w:rPr>
          <w:rFonts w:ascii="Arial" w:hAnsi="Arial" w:cs="Arial"/>
          <w:b/>
          <w:lang w:val="fr-FR"/>
        </w:rPr>
        <w:t>:</w:t>
      </w:r>
    </w:p>
    <w:p w14:paraId="391DDD7B" w14:textId="375302E9" w:rsidR="00FF1E6B" w:rsidRDefault="00FF1E6B" w:rsidP="00FF1E6B">
      <w:pPr>
        <w:tabs>
          <w:tab w:val="left" w:pos="426"/>
        </w:tabs>
        <w:spacing w:after="120" w:line="240" w:lineRule="auto"/>
        <w:rPr>
          <w:rFonts w:ascii="Arial" w:hAnsi="Arial" w:cs="Arial"/>
          <w:lang w:val="fr-FR"/>
        </w:rPr>
      </w:pPr>
      <w:r w:rsidRPr="0033694B">
        <w:rPr>
          <w:rFonts w:ascii="Arial" w:hAnsi="Arial" w:cs="Arial"/>
          <w:lang w:val="fr-FR"/>
        </w:rPr>
        <w:t xml:space="preserve">CHF </w:t>
      </w:r>
      <w:r>
        <w:rPr>
          <w:rFonts w:ascii="Arial" w:hAnsi="Arial" w:cs="Arial"/>
          <w:lang w:val="fr-FR"/>
        </w:rPr>
        <w:t xml:space="preserve">25.- par </w:t>
      </w:r>
      <w:proofErr w:type="spellStart"/>
      <w:r w:rsidR="009978AE">
        <w:rPr>
          <w:rFonts w:ascii="Arial" w:hAnsi="Arial" w:cs="Arial"/>
          <w:lang w:val="fr-FR"/>
        </w:rPr>
        <w:t>étudiant-e</w:t>
      </w:r>
      <w:proofErr w:type="spellEnd"/>
      <w:r>
        <w:rPr>
          <w:rFonts w:ascii="Arial" w:hAnsi="Arial" w:cs="Arial"/>
          <w:lang w:val="fr-FR"/>
        </w:rPr>
        <w:t xml:space="preserve"> pour le 1</w:t>
      </w:r>
      <w:r w:rsidRPr="00D37774">
        <w:rPr>
          <w:rFonts w:ascii="Arial" w:hAnsi="Arial" w:cs="Arial"/>
          <w:vertAlign w:val="superscript"/>
          <w:lang w:val="fr-FR"/>
        </w:rPr>
        <w:t>er</w:t>
      </w:r>
      <w:r>
        <w:rPr>
          <w:rFonts w:ascii="Arial" w:hAnsi="Arial" w:cs="Arial"/>
          <w:lang w:val="fr-FR"/>
        </w:rPr>
        <w:t xml:space="preserve"> </w:t>
      </w:r>
      <w:r w:rsidRPr="0033694B">
        <w:rPr>
          <w:rFonts w:ascii="Arial" w:hAnsi="Arial" w:cs="Arial"/>
          <w:lang w:val="fr-FR"/>
        </w:rPr>
        <w:t xml:space="preserve">jour passé à l’extérieur, </w:t>
      </w:r>
      <w:r>
        <w:rPr>
          <w:rFonts w:ascii="Arial" w:hAnsi="Arial" w:cs="Arial"/>
          <w:lang w:val="fr-FR"/>
        </w:rPr>
        <w:t xml:space="preserve">CHF 20.- par jour et par </w:t>
      </w:r>
      <w:proofErr w:type="spellStart"/>
      <w:r w:rsidR="009978AE">
        <w:rPr>
          <w:rFonts w:ascii="Arial" w:hAnsi="Arial" w:cs="Arial"/>
          <w:lang w:val="fr-FR"/>
        </w:rPr>
        <w:t>étudiant-e</w:t>
      </w:r>
      <w:proofErr w:type="spellEnd"/>
      <w:r>
        <w:rPr>
          <w:rFonts w:ascii="Arial" w:hAnsi="Arial" w:cs="Arial"/>
          <w:lang w:val="fr-FR"/>
        </w:rPr>
        <w:t xml:space="preserve"> pour les jours suivants.</w:t>
      </w:r>
    </w:p>
    <w:p w14:paraId="391DDD7C" w14:textId="2B447AED" w:rsidR="00FF1E6B" w:rsidRDefault="00FF1E6B" w:rsidP="00FF1E6B">
      <w:pPr>
        <w:spacing w:after="12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Au maximum </w:t>
      </w:r>
      <w:r w:rsidR="006B5056">
        <w:rPr>
          <w:rFonts w:ascii="Arial" w:hAnsi="Arial" w:cs="Arial"/>
          <w:lang w:val="fr-FR"/>
        </w:rPr>
        <w:t>10</w:t>
      </w:r>
      <w:r>
        <w:rPr>
          <w:rFonts w:ascii="Arial" w:hAnsi="Arial" w:cs="Arial"/>
          <w:lang w:val="fr-FR"/>
        </w:rPr>
        <w:t xml:space="preserve"> jours, ce qui correspond à un montant de </w:t>
      </w:r>
      <w:r w:rsidRPr="0033694B">
        <w:rPr>
          <w:rFonts w:ascii="Arial" w:hAnsi="Arial" w:cs="Arial"/>
          <w:lang w:val="fr-FR"/>
        </w:rPr>
        <w:t xml:space="preserve">CHF </w:t>
      </w:r>
      <w:r w:rsidR="006B5056">
        <w:rPr>
          <w:rFonts w:ascii="Arial" w:hAnsi="Arial" w:cs="Arial"/>
          <w:lang w:val="fr-FR"/>
        </w:rPr>
        <w:t>20</w:t>
      </w:r>
      <w:r>
        <w:rPr>
          <w:rFonts w:ascii="Arial" w:hAnsi="Arial" w:cs="Arial"/>
          <w:lang w:val="fr-FR"/>
        </w:rPr>
        <w:t>5</w:t>
      </w:r>
      <w:r w:rsidRPr="0033694B">
        <w:rPr>
          <w:rFonts w:ascii="Arial" w:hAnsi="Arial" w:cs="Arial"/>
          <w:lang w:val="fr-FR"/>
        </w:rPr>
        <w:t>.-</w:t>
      </w:r>
      <w:r>
        <w:rPr>
          <w:rFonts w:ascii="Arial" w:hAnsi="Arial" w:cs="Arial"/>
          <w:lang w:val="fr-FR"/>
        </w:rPr>
        <w:t xml:space="preserve"> par élève.</w:t>
      </w:r>
    </w:p>
    <w:p w14:paraId="391DDD7D" w14:textId="77777777" w:rsidR="0033694B" w:rsidRDefault="0033694B" w:rsidP="0033694B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FR"/>
        </w:rPr>
      </w:pPr>
    </w:p>
    <w:p w14:paraId="391DDD7E" w14:textId="77777777" w:rsidR="0033694B" w:rsidRDefault="0033694B" w:rsidP="00CF34B1">
      <w:pPr>
        <w:tabs>
          <w:tab w:val="left" w:pos="426"/>
        </w:tabs>
        <w:spacing w:after="360"/>
        <w:rPr>
          <w:rFonts w:ascii="Arial" w:hAnsi="Arial" w:cs="Arial"/>
          <w:lang w:val="fr-FR"/>
        </w:rPr>
      </w:pPr>
    </w:p>
    <w:p w14:paraId="391DDD7F" w14:textId="77777777" w:rsidR="00D32441" w:rsidRPr="0033694B" w:rsidRDefault="00CF34B1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FR"/>
        </w:rPr>
      </w:pPr>
      <w:r w:rsidRPr="0033694B">
        <w:rPr>
          <w:rFonts w:ascii="Arial" w:hAnsi="Arial" w:cs="Arial"/>
          <w:lang w:val="fr-FR"/>
        </w:rPr>
        <w:t>Le formu</w:t>
      </w:r>
      <w:r w:rsidR="0033694B">
        <w:rPr>
          <w:rFonts w:ascii="Arial" w:hAnsi="Arial" w:cs="Arial"/>
          <w:lang w:val="fr-FR"/>
        </w:rPr>
        <w:t>laire de décompte dûment rempli</w:t>
      </w:r>
      <w:r w:rsidRPr="0033694B">
        <w:rPr>
          <w:rFonts w:ascii="Arial" w:hAnsi="Arial" w:cs="Arial"/>
          <w:lang w:val="fr-FR"/>
        </w:rPr>
        <w:t xml:space="preserve"> et signé est à adresser</w:t>
      </w:r>
      <w:r w:rsidR="00E466EB" w:rsidRPr="0033694B">
        <w:rPr>
          <w:rFonts w:ascii="Arial" w:hAnsi="Arial" w:cs="Arial"/>
          <w:lang w:val="fr-FR"/>
        </w:rPr>
        <w:t xml:space="preserve"> </w:t>
      </w:r>
      <w:r w:rsidR="00D604A9" w:rsidRPr="00C67C06">
        <w:rPr>
          <w:rFonts w:ascii="Arial" w:hAnsi="Arial" w:cs="Arial"/>
          <w:b/>
          <w:lang w:val="fr-FR"/>
        </w:rPr>
        <w:t>jusqu'à un mois après</w:t>
      </w:r>
      <w:r w:rsidR="00D604A9" w:rsidRPr="0033694B">
        <w:rPr>
          <w:rFonts w:ascii="Arial" w:hAnsi="Arial" w:cs="Arial"/>
          <w:lang w:val="fr-FR"/>
        </w:rPr>
        <w:t xml:space="preserve"> </w:t>
      </w:r>
      <w:r w:rsidR="00D604A9" w:rsidRPr="00C67C06">
        <w:rPr>
          <w:rFonts w:ascii="Arial" w:hAnsi="Arial" w:cs="Arial"/>
          <w:b/>
          <w:lang w:val="fr-FR"/>
        </w:rPr>
        <w:t>l’échange</w:t>
      </w:r>
      <w:r w:rsidR="00D604A9" w:rsidRPr="0033694B">
        <w:rPr>
          <w:rFonts w:ascii="Arial" w:hAnsi="Arial" w:cs="Arial"/>
          <w:lang w:val="fr-FR"/>
        </w:rPr>
        <w:t xml:space="preserve"> </w:t>
      </w:r>
      <w:r w:rsidR="0033694B">
        <w:rPr>
          <w:rFonts w:ascii="Arial" w:hAnsi="Arial" w:cs="Arial"/>
          <w:lang w:val="fr-FR"/>
        </w:rPr>
        <w:t>à la coordinatrice des</w:t>
      </w:r>
      <w:r w:rsidRPr="0033694B">
        <w:rPr>
          <w:rFonts w:ascii="Arial" w:hAnsi="Arial" w:cs="Arial"/>
          <w:lang w:val="fr-FR"/>
        </w:rPr>
        <w:t xml:space="preserve"> échanges </w:t>
      </w:r>
      <w:r w:rsidR="0033694B">
        <w:rPr>
          <w:rFonts w:ascii="Arial" w:hAnsi="Arial" w:cs="Arial"/>
          <w:lang w:val="fr-FR"/>
        </w:rPr>
        <w:t>linguistiques</w:t>
      </w:r>
      <w:r w:rsidR="00331232" w:rsidRPr="0033694B">
        <w:rPr>
          <w:rFonts w:ascii="Arial" w:hAnsi="Arial" w:cs="Arial"/>
          <w:lang w:val="fr-FR"/>
        </w:rPr>
        <w:t xml:space="preserve"> du Canton de Fribourg</w:t>
      </w:r>
      <w:r w:rsidRPr="0033694B">
        <w:rPr>
          <w:rFonts w:ascii="Arial" w:hAnsi="Arial" w:cs="Arial"/>
          <w:lang w:val="fr-FR"/>
        </w:rPr>
        <w:t xml:space="preserve">, </w:t>
      </w:r>
      <w:r w:rsidR="0033694B">
        <w:rPr>
          <w:rFonts w:ascii="Arial" w:hAnsi="Arial" w:cs="Arial"/>
          <w:lang w:val="fr-FR"/>
        </w:rPr>
        <w:t>Rte André-Piller 21, 1762 Givisiez.</w:t>
      </w:r>
    </w:p>
    <w:p w14:paraId="391DDD80" w14:textId="77777777" w:rsidR="00CF34B1" w:rsidRPr="0033694B" w:rsidRDefault="00C1714E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</w:t>
      </w:r>
      <w:r w:rsidR="00CF34B1" w:rsidRPr="0033694B">
        <w:rPr>
          <w:rFonts w:ascii="Arial" w:hAnsi="Arial" w:cs="Arial"/>
          <w:lang w:val="fr-FR"/>
        </w:rPr>
        <w:t xml:space="preserve">virement de la participation cantonale est effectué </w:t>
      </w:r>
      <w:r w:rsidR="00AD6937">
        <w:rPr>
          <w:rFonts w:ascii="Arial" w:hAnsi="Arial" w:cs="Arial"/>
          <w:lang w:val="fr-FR"/>
        </w:rPr>
        <w:t xml:space="preserve">dans les meilleurs délais </w:t>
      </w:r>
      <w:proofErr w:type="gramStart"/>
      <w:r w:rsidR="00AD6937">
        <w:rPr>
          <w:rFonts w:ascii="Arial" w:hAnsi="Arial" w:cs="Arial"/>
          <w:lang w:val="fr-FR"/>
        </w:rPr>
        <w:t>suite à</w:t>
      </w:r>
      <w:proofErr w:type="gramEnd"/>
      <w:r w:rsidR="00AD6937">
        <w:rPr>
          <w:rFonts w:ascii="Arial" w:hAnsi="Arial" w:cs="Arial"/>
          <w:lang w:val="fr-FR"/>
        </w:rPr>
        <w:t xml:space="preserve"> la</w:t>
      </w:r>
      <w:r w:rsidR="00CF34B1" w:rsidRPr="0033694B">
        <w:rPr>
          <w:rFonts w:ascii="Arial" w:hAnsi="Arial" w:cs="Arial"/>
          <w:lang w:val="fr-FR"/>
        </w:rPr>
        <w:t xml:space="preserve"> réception du formulaire de décomp</w:t>
      </w:r>
      <w:r w:rsidR="00D32441" w:rsidRPr="0033694B">
        <w:rPr>
          <w:rFonts w:ascii="Arial" w:hAnsi="Arial" w:cs="Arial"/>
          <w:lang w:val="fr-FR"/>
        </w:rPr>
        <w:t>te.</w:t>
      </w:r>
    </w:p>
    <w:p w14:paraId="391DDD81" w14:textId="77777777" w:rsidR="00AD6937" w:rsidRPr="0033694B" w:rsidRDefault="00157A14" w:rsidP="00AD6937">
      <w:pPr>
        <w:pStyle w:val="05Betreff"/>
        <w:rPr>
          <w:lang w:val="fr-FR"/>
        </w:rPr>
      </w:pPr>
      <w:r w:rsidRPr="0033694B">
        <w:rPr>
          <w:rFonts w:cs="Arial"/>
          <w:lang w:val="fr-FR"/>
        </w:rPr>
        <w:br w:type="page"/>
      </w:r>
      <w:r w:rsidR="00AD6937">
        <w:rPr>
          <w:lang w:val="fr-FR"/>
        </w:rPr>
        <w:lastRenderedPageBreak/>
        <w:t>ETUDIANT(E)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61"/>
        <w:gridCol w:w="542"/>
        <w:gridCol w:w="940"/>
        <w:gridCol w:w="687"/>
        <w:gridCol w:w="1740"/>
      </w:tblGrid>
      <w:tr w:rsidR="00AD6937" w:rsidRPr="0033694B" w14:paraId="391DDD86" w14:textId="77777777" w:rsidTr="00AD6937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82" w14:textId="77777777" w:rsidR="00AD6937" w:rsidRPr="0033694B" w:rsidRDefault="005A492C" w:rsidP="005A492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:</w:t>
            </w:r>
          </w:p>
        </w:tc>
        <w:tc>
          <w:tcPr>
            <w:tcW w:w="3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83" w14:textId="5AFC5F7E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0"/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84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Prénom</w:t>
            </w:r>
            <w:r w:rsidRPr="0033694B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24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85" w14:textId="6FC7DCC2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"/>
          </w:p>
        </w:tc>
      </w:tr>
      <w:tr w:rsidR="005A492C" w:rsidRPr="0033694B" w14:paraId="391DDD8B" w14:textId="77777777" w:rsidTr="00AD6937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87" w14:textId="77777777" w:rsidR="005A492C" w:rsidRPr="0033694B" w:rsidRDefault="005A492C" w:rsidP="009433C5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Etablissement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:</w:t>
            </w:r>
          </w:p>
        </w:tc>
        <w:tc>
          <w:tcPr>
            <w:tcW w:w="3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88" w14:textId="44924E01" w:rsidR="005A492C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2"/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89" w14:textId="77777777" w:rsidR="005A492C" w:rsidRDefault="005A492C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Classe :</w:t>
            </w:r>
          </w:p>
        </w:tc>
        <w:tc>
          <w:tcPr>
            <w:tcW w:w="24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8A" w14:textId="56F55C71" w:rsidR="005A492C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3"/>
          </w:p>
        </w:tc>
      </w:tr>
      <w:tr w:rsidR="00AD6937" w:rsidRPr="0033694B" w14:paraId="391DDD8E" w14:textId="77777777" w:rsidTr="00AD6937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8C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Adresse/Rue :</w:t>
            </w:r>
          </w:p>
        </w:tc>
        <w:tc>
          <w:tcPr>
            <w:tcW w:w="7270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8D" w14:textId="56716021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4"/>
          </w:p>
        </w:tc>
      </w:tr>
      <w:tr w:rsidR="00AD6937" w:rsidRPr="0033694B" w14:paraId="391DDD93" w14:textId="77777777" w:rsidTr="009978AE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8F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 :</w:t>
            </w:r>
          </w:p>
        </w:tc>
        <w:tc>
          <w:tcPr>
            <w:tcW w:w="3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90" w14:textId="7280AF75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5"/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91" w14:textId="10A1C88A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Canton</w:t>
            </w:r>
            <w:r w:rsidR="009978AE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24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92" w14:textId="4CC8916C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6"/>
          </w:p>
        </w:tc>
      </w:tr>
      <w:tr w:rsidR="00AD6937" w:rsidRPr="0033694B" w14:paraId="391DDD96" w14:textId="77777777" w:rsidTr="00AD6937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94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Tél. </w:t>
            </w:r>
            <w:r w:rsidRPr="0033694B">
              <w:rPr>
                <w:rFonts w:ascii="Arial" w:hAnsi="Arial" w:cs="Arial"/>
                <w:lang w:val="fr-FR"/>
              </w:rPr>
              <w:t>école :</w:t>
            </w:r>
          </w:p>
        </w:tc>
        <w:tc>
          <w:tcPr>
            <w:tcW w:w="7270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95" w14:textId="1346BCAF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7"/>
          </w:p>
        </w:tc>
      </w:tr>
      <w:tr w:rsidR="00AD6937" w:rsidRPr="0033694B" w14:paraId="391DDD9B" w14:textId="77777777" w:rsidTr="00AD6937">
        <w:trPr>
          <w:trHeight w:val="17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97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98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99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9A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AD6937" w:rsidRPr="0033694B" w14:paraId="391DDDA0" w14:textId="77777777" w:rsidTr="00AD6937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9C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enseignant(</w:t>
            </w:r>
            <w:r w:rsidRPr="0033694B">
              <w:rPr>
                <w:rFonts w:ascii="Arial" w:hAnsi="Arial" w:cs="Arial"/>
                <w:lang w:val="fr-FR"/>
              </w:rPr>
              <w:t>e</w:t>
            </w:r>
            <w:r>
              <w:rPr>
                <w:rFonts w:ascii="Arial" w:hAnsi="Arial" w:cs="Arial"/>
                <w:lang w:val="fr-FR"/>
              </w:rPr>
              <w:t>)</w:t>
            </w:r>
            <w:r w:rsidRPr="0033694B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3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9D" w14:textId="41AC0D0A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8"/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D9E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Prénom :</w:t>
            </w:r>
          </w:p>
        </w:tc>
        <w:tc>
          <w:tcPr>
            <w:tcW w:w="24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9F" w14:textId="21B41E74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9"/>
          </w:p>
        </w:tc>
      </w:tr>
      <w:tr w:rsidR="00AC3318" w:rsidRPr="0033694B" w14:paraId="391DDDA3" w14:textId="77777777" w:rsidTr="00D92834">
        <w:trPr>
          <w:trHeight w:val="39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DDDA1" w14:textId="77777777" w:rsidR="00AC3318" w:rsidRPr="0033694B" w:rsidRDefault="00AC3318" w:rsidP="00A7488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Courriel :</w:t>
            </w:r>
          </w:p>
        </w:tc>
        <w:tc>
          <w:tcPr>
            <w:tcW w:w="7270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DA2" w14:textId="4C9B84B5" w:rsidR="00AC3318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0"/>
          </w:p>
        </w:tc>
      </w:tr>
    </w:tbl>
    <w:p w14:paraId="391DDDA4" w14:textId="77777777" w:rsidR="00464561" w:rsidRPr="00AD6937" w:rsidRDefault="00464561" w:rsidP="00AD6937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</w:p>
    <w:p w14:paraId="391DDDA5" w14:textId="77777777" w:rsidR="00AD6937" w:rsidRPr="00AD6937" w:rsidRDefault="00AD6937" w:rsidP="00AD6937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lang w:val="fr-FR"/>
        </w:rPr>
      </w:pPr>
    </w:p>
    <w:p w14:paraId="391DDDA6" w14:textId="77777777" w:rsidR="00E36C8F" w:rsidRPr="0033694B" w:rsidRDefault="009433C5" w:rsidP="00AD6937">
      <w:pPr>
        <w:pStyle w:val="05Betreff"/>
        <w:rPr>
          <w:lang w:val="fr-FR"/>
        </w:rPr>
      </w:pPr>
      <w:r>
        <w:rPr>
          <w:lang w:val="fr-FR"/>
        </w:rPr>
        <w:t>ECOLE</w:t>
      </w:r>
      <w:r w:rsidR="00E36C8F" w:rsidRPr="0033694B">
        <w:rPr>
          <w:lang w:val="fr-FR"/>
        </w:rPr>
        <w:t xml:space="preserve"> – PARTENAIRE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91"/>
        <w:gridCol w:w="3533"/>
        <w:gridCol w:w="1724"/>
        <w:gridCol w:w="2033"/>
      </w:tblGrid>
      <w:tr w:rsidR="00AD6937" w:rsidRPr="0033694B" w14:paraId="391DDDAB" w14:textId="77777777" w:rsidTr="00AD6937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A7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Nom école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391DDDA8" w14:textId="6F08EC99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1"/>
          </w:p>
        </w:tc>
        <w:tc>
          <w:tcPr>
            <w:tcW w:w="1724" w:type="dxa"/>
            <w:shd w:val="clear" w:color="auto" w:fill="auto"/>
            <w:vAlign w:val="center"/>
          </w:tcPr>
          <w:p w14:paraId="391DDDA9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Classe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391DDDAA" w14:textId="18D9E4BB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2"/>
          </w:p>
        </w:tc>
      </w:tr>
      <w:tr w:rsidR="00AD6937" w:rsidRPr="0033694B" w14:paraId="391DDDAE" w14:textId="77777777" w:rsidTr="00AD6937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AC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Adresse/Rue 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91DDDAD" w14:textId="7292AEAF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3"/>
          </w:p>
        </w:tc>
      </w:tr>
      <w:tr w:rsidR="00AD6937" w:rsidRPr="0033694B" w14:paraId="391DDDB3" w14:textId="77777777" w:rsidTr="00AD6937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AF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391DDDB0" w14:textId="570A04E7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4"/>
          </w:p>
        </w:tc>
        <w:tc>
          <w:tcPr>
            <w:tcW w:w="1724" w:type="dxa"/>
            <w:shd w:val="clear" w:color="auto" w:fill="auto"/>
            <w:vAlign w:val="center"/>
          </w:tcPr>
          <w:p w14:paraId="391DDDB1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Canton/Pays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391DDDB2" w14:textId="5D51CEE3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5"/>
          </w:p>
        </w:tc>
      </w:tr>
      <w:tr w:rsidR="00AD6937" w:rsidRPr="0033694B" w14:paraId="391DDDB6" w14:textId="77777777" w:rsidTr="00AD6937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B4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Tél. école 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91DDDB5" w14:textId="6932642A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6"/>
          </w:p>
        </w:tc>
      </w:tr>
      <w:tr w:rsidR="00AD6937" w:rsidRPr="0033694B" w14:paraId="391DDDBB" w14:textId="77777777" w:rsidTr="00AD6937">
        <w:trPr>
          <w:trHeight w:val="170"/>
        </w:trPr>
        <w:tc>
          <w:tcPr>
            <w:tcW w:w="2491" w:type="dxa"/>
            <w:shd w:val="clear" w:color="auto" w:fill="auto"/>
            <w:vAlign w:val="center"/>
          </w:tcPr>
          <w:p w14:paraId="391DDDB7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391DDDB8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391DDDB9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91DDDBA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AD6937" w:rsidRPr="0033694B" w14:paraId="391DDDC0" w14:textId="77777777" w:rsidTr="00AD6937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BC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enseignant(e)</w:t>
            </w:r>
            <w:r w:rsidRPr="0033694B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391DDDBD" w14:textId="6A902BA6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7"/>
          </w:p>
        </w:tc>
        <w:tc>
          <w:tcPr>
            <w:tcW w:w="1724" w:type="dxa"/>
            <w:shd w:val="clear" w:color="auto" w:fill="auto"/>
            <w:vAlign w:val="center"/>
          </w:tcPr>
          <w:p w14:paraId="391DDDBE" w14:textId="77777777" w:rsidR="00AD6937" w:rsidRPr="0033694B" w:rsidRDefault="00AD6937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Prénom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391DDDBF" w14:textId="628B5062" w:rsidR="00AD6937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8"/>
          </w:p>
        </w:tc>
      </w:tr>
      <w:tr w:rsidR="00AC3318" w:rsidRPr="0033694B" w14:paraId="391DDDC3" w14:textId="77777777" w:rsidTr="00D92834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91DDDC1" w14:textId="77777777" w:rsidR="00AC3318" w:rsidRPr="0033694B" w:rsidRDefault="00AC3318" w:rsidP="00AD693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Courriel :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14:paraId="391DDDC2" w14:textId="03F7FB88" w:rsidR="00AC3318" w:rsidRPr="0033694B" w:rsidRDefault="009978AE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9"/>
          </w:p>
        </w:tc>
      </w:tr>
    </w:tbl>
    <w:p w14:paraId="391DDDC4" w14:textId="77777777" w:rsidR="00AD6937" w:rsidRPr="00AD6937" w:rsidRDefault="00AD6937" w:rsidP="00AD6937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</w:p>
    <w:p w14:paraId="391DDDC5" w14:textId="77777777" w:rsidR="00AD6937" w:rsidRPr="00AD6937" w:rsidRDefault="00AD6937" w:rsidP="00AD6937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lang w:val="fr-FR"/>
        </w:rPr>
      </w:pPr>
    </w:p>
    <w:p w14:paraId="391DDDC6" w14:textId="77777777" w:rsidR="00AD6937" w:rsidRPr="0033694B" w:rsidRDefault="00AD6937" w:rsidP="00AD6937">
      <w:pPr>
        <w:pStyle w:val="05Betreff"/>
        <w:rPr>
          <w:lang w:val="fr-FR"/>
        </w:rPr>
      </w:pPr>
      <w:r>
        <w:rPr>
          <w:lang w:val="fr-FR"/>
        </w:rPr>
        <w:t>ECHANGE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44"/>
        <w:gridCol w:w="4446"/>
        <w:gridCol w:w="1858"/>
        <w:gridCol w:w="2033"/>
      </w:tblGrid>
      <w:tr w:rsidR="00AD6937" w:rsidRPr="0033694B" w14:paraId="391DDDC8" w14:textId="77777777" w:rsidTr="00AD6937">
        <w:trPr>
          <w:trHeight w:val="397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391DDDC7" w14:textId="77777777" w:rsidR="00AD6937" w:rsidRPr="0033694B" w:rsidRDefault="00AD6937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Dates – </w:t>
            </w:r>
            <w:proofErr w:type="spellStart"/>
            <w:r>
              <w:rPr>
                <w:rFonts w:ascii="Arial" w:hAnsi="Arial" w:cs="Arial"/>
                <w:lang w:val="fr-FR"/>
              </w:rPr>
              <w:t>Echange</w:t>
            </w:r>
            <w:proofErr w:type="spellEnd"/>
          </w:p>
        </w:tc>
      </w:tr>
      <w:tr w:rsidR="00AD6937" w:rsidRPr="0033694B" w14:paraId="391DDDCA" w14:textId="77777777" w:rsidTr="00AD6937">
        <w:trPr>
          <w:trHeight w:val="397"/>
        </w:trPr>
        <w:tc>
          <w:tcPr>
            <w:tcW w:w="9781" w:type="dxa"/>
            <w:gridSpan w:val="4"/>
            <w:shd w:val="clear" w:color="auto" w:fill="D9D9D9"/>
            <w:vAlign w:val="center"/>
          </w:tcPr>
          <w:p w14:paraId="391DDDC9" w14:textId="5827FE92" w:rsidR="00AD6937" w:rsidRPr="0033694B" w:rsidRDefault="009978AE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20"/>
          </w:p>
        </w:tc>
      </w:tr>
      <w:tr w:rsidR="00AD6937" w:rsidRPr="006B5056" w14:paraId="391DDDCD" w14:textId="77777777" w:rsidTr="00AD6937">
        <w:trPr>
          <w:trHeight w:val="397"/>
        </w:trPr>
        <w:tc>
          <w:tcPr>
            <w:tcW w:w="7748" w:type="dxa"/>
            <w:gridSpan w:val="3"/>
            <w:shd w:val="clear" w:color="auto" w:fill="auto"/>
            <w:vAlign w:val="center"/>
          </w:tcPr>
          <w:p w14:paraId="391DDDCB" w14:textId="6F0D46F2" w:rsidR="00AD6937" w:rsidRPr="0033694B" w:rsidRDefault="00AD6937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Nom</w:t>
            </w:r>
            <w:r>
              <w:rPr>
                <w:rFonts w:ascii="Arial" w:hAnsi="Arial" w:cs="Arial"/>
                <w:lang w:val="fr-FR"/>
              </w:rPr>
              <w:t>bre total des jours subventionné</w:t>
            </w:r>
            <w:r w:rsidRPr="0033694B">
              <w:rPr>
                <w:rFonts w:ascii="Arial" w:hAnsi="Arial" w:cs="Arial"/>
                <w:lang w:val="fr-FR"/>
              </w:rPr>
              <w:t xml:space="preserve">s (max. </w:t>
            </w:r>
            <w:r w:rsidR="006B5056">
              <w:rPr>
                <w:rFonts w:ascii="Arial" w:hAnsi="Arial" w:cs="Arial"/>
                <w:lang w:val="fr-FR"/>
              </w:rPr>
              <w:t>10</w:t>
            </w:r>
            <w:r w:rsidRPr="0033694B">
              <w:rPr>
                <w:rFonts w:ascii="Arial" w:hAnsi="Arial" w:cs="Arial"/>
                <w:lang w:val="fr-FR"/>
              </w:rPr>
              <w:t xml:space="preserve"> jours)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391DDDCC" w14:textId="00096941" w:rsidR="00AD6937" w:rsidRPr="0033694B" w:rsidRDefault="009978AE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21"/>
          </w:p>
        </w:tc>
      </w:tr>
      <w:tr w:rsidR="00AD6937" w:rsidRPr="0033694B" w14:paraId="391DDDD2" w14:textId="77777777" w:rsidTr="00AD6937">
        <w:trPr>
          <w:trHeight w:val="397"/>
        </w:trPr>
        <w:tc>
          <w:tcPr>
            <w:tcW w:w="1444" w:type="dxa"/>
            <w:shd w:val="clear" w:color="auto" w:fill="auto"/>
            <w:vAlign w:val="center"/>
          </w:tcPr>
          <w:p w14:paraId="391DDDCE" w14:textId="77777777" w:rsidR="00AD6937" w:rsidRPr="0033694B" w:rsidRDefault="00AD6937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Décompte :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391DDDCF" w14:textId="77777777" w:rsidR="00AD6937" w:rsidRPr="003A0FEF" w:rsidRDefault="00AD6937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3694B">
              <w:rPr>
                <w:rFonts w:ascii="Arial" w:hAnsi="Arial" w:cs="Arial"/>
                <w:sz w:val="22"/>
                <w:szCs w:val="22"/>
                <w:lang w:val="fr-FR"/>
              </w:rPr>
              <w:t>Total de la participation cantonale</w:t>
            </w:r>
            <w:r w:rsidR="001F25C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91DDDD0" w14:textId="77777777" w:rsidR="00AD6937" w:rsidRPr="00215B73" w:rsidRDefault="00AD6937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  <w:lang w:val="fr-FR"/>
              </w:rPr>
            </w:pPr>
            <w:r w:rsidRPr="00215B73">
              <w:rPr>
                <w:rFonts w:ascii="Arial" w:hAnsi="Arial" w:cs="Arial"/>
                <w:b/>
                <w:lang w:val="fr-FR"/>
              </w:rPr>
              <w:t>Total CHF :</w:t>
            </w:r>
          </w:p>
        </w:tc>
        <w:tc>
          <w:tcPr>
            <w:tcW w:w="2033" w:type="dxa"/>
            <w:shd w:val="clear" w:color="auto" w:fill="D9D9D9"/>
            <w:vAlign w:val="center"/>
          </w:tcPr>
          <w:p w14:paraId="391DDDD1" w14:textId="5A8256AE" w:rsidR="00AD6937" w:rsidRPr="0033694B" w:rsidRDefault="009978AE" w:rsidP="00D92834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 w:rsidR="00DB07F4"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22"/>
          </w:p>
        </w:tc>
      </w:tr>
    </w:tbl>
    <w:p w14:paraId="391DDDD3" w14:textId="77777777" w:rsidR="00AD6937" w:rsidRDefault="00AD693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FR"/>
        </w:rPr>
      </w:pPr>
    </w:p>
    <w:p w14:paraId="6FA8D291" w14:textId="77777777" w:rsidR="00441B67" w:rsidRPr="007D60D0" w:rsidRDefault="00215B73" w:rsidP="00441B67">
      <w:pPr>
        <w:pStyle w:val="05Betreff"/>
        <w:rPr>
          <w:lang w:val="fr-CH"/>
        </w:rPr>
      </w:pPr>
      <w:r>
        <w:rPr>
          <w:rFonts w:cs="Arial"/>
          <w:b w:val="0"/>
          <w:sz w:val="20"/>
          <w:lang w:val="fr-FR"/>
        </w:rPr>
        <w:br w:type="page"/>
      </w:r>
      <w:r w:rsidR="00441B67" w:rsidRPr="007D60D0">
        <w:rPr>
          <w:lang w:val="fr-CH"/>
        </w:rPr>
        <w:lastRenderedPageBreak/>
        <w:t>PAIEMENT / VIREMENT</w:t>
      </w:r>
    </w:p>
    <w:p w14:paraId="3AA30088" w14:textId="0837E2E0" w:rsidR="00441B67" w:rsidRDefault="00441B67" w:rsidP="00441B67">
      <w:pPr>
        <w:pStyle w:val="05Betreff"/>
        <w:tabs>
          <w:tab w:val="left" w:pos="2410"/>
          <w:tab w:val="left" w:pos="6096"/>
        </w:tabs>
        <w:rPr>
          <w:rFonts w:cs="Arial"/>
          <w:lang w:val="fr-CH"/>
        </w:rPr>
      </w:pPr>
      <w:sdt>
        <w:sdtPr>
          <w:rPr>
            <w:rFonts w:cs="Arial"/>
            <w:lang w:val="fr-CH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Bénéficiaire</w:t>
      </w:r>
      <w:r>
        <w:rPr>
          <w:rFonts w:cs="Arial"/>
          <w:lang w:val="fr-CH"/>
        </w:rPr>
        <w:t xml:space="preserve"> </w:t>
      </w:r>
      <w:r w:rsidRPr="007D60D0">
        <w:rPr>
          <w:rFonts w:cs="Arial"/>
          <w:lang w:val="fr-CH"/>
        </w:rPr>
        <w:t xml:space="preserve">: </w:t>
      </w:r>
      <w:r w:rsidR="0029401A">
        <w:rPr>
          <w:rFonts w:cs="Arial"/>
          <w:lang w:val="fr-CH"/>
        </w:rPr>
        <w:t>parents</w:t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3085"/>
        <w:gridCol w:w="851"/>
        <w:gridCol w:w="2267"/>
        <w:gridCol w:w="3544"/>
        <w:gridCol w:w="83"/>
      </w:tblGrid>
      <w:tr w:rsidR="003941BE" w:rsidRPr="007D60D0" w14:paraId="1238AAD0" w14:textId="77777777" w:rsidTr="00143502">
        <w:trPr>
          <w:gridAfter w:val="1"/>
          <w:wAfter w:w="83" w:type="dxa"/>
          <w:trHeight w:val="397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5773D82A" w14:textId="645E0241" w:rsidR="003941BE" w:rsidRPr="007D60D0" w:rsidRDefault="003941BE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b/>
                <w:bCs/>
                <w:lang w:val="fr-CH"/>
              </w:rPr>
              <w:t xml:space="preserve">Coordonnées bancaires </w:t>
            </w:r>
            <w:r w:rsidR="00143502">
              <w:rPr>
                <w:rFonts w:ascii="Arial" w:hAnsi="Arial" w:cs="Arial"/>
                <w:b/>
                <w:bCs/>
                <w:lang w:val="fr-CH"/>
              </w:rPr>
              <w:t>des parents</w:t>
            </w:r>
            <w:r w:rsidRPr="007D60D0">
              <w:rPr>
                <w:rFonts w:ascii="Arial" w:hAnsi="Arial" w:cs="Arial"/>
                <w:b/>
                <w:bCs/>
                <w:lang w:val="fr-CH"/>
              </w:rPr>
              <w:t xml:space="preserve"> :</w:t>
            </w:r>
          </w:p>
        </w:tc>
      </w:tr>
      <w:tr w:rsidR="00441B67" w:rsidRPr="007D60D0" w14:paraId="0A98E0EB" w14:textId="77777777" w:rsidTr="00DB07F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6AD8957A" w14:textId="3C634184" w:rsidR="00441B67" w:rsidRPr="007D60D0" w:rsidRDefault="00143502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Nom, prénom</w:t>
            </w:r>
            <w:r w:rsidR="00441B67"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6745" w:type="dxa"/>
            <w:gridSpan w:val="4"/>
            <w:shd w:val="clear" w:color="auto" w:fill="D9D9D9"/>
            <w:vAlign w:val="center"/>
          </w:tcPr>
          <w:p w14:paraId="11EB4A95" w14:textId="0670BC8E" w:rsidR="00441B67" w:rsidRPr="007D60D0" w:rsidRDefault="009978AE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3"/>
          </w:p>
        </w:tc>
      </w:tr>
      <w:tr w:rsidR="00441B67" w:rsidRPr="007D60D0" w14:paraId="51D78C1B" w14:textId="77777777" w:rsidTr="00DB07F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25F93FFC" w14:textId="0589567A" w:rsidR="00441B67" w:rsidRPr="007D60D0" w:rsidRDefault="00441B67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Adresse</w:t>
            </w:r>
            <w:r w:rsidR="00143502">
              <w:rPr>
                <w:rFonts w:ascii="Arial" w:hAnsi="Arial" w:cs="Arial"/>
                <w:lang w:val="fr-CH"/>
              </w:rPr>
              <w:t xml:space="preserve"> </w:t>
            </w:r>
            <w:r w:rsidRPr="007D60D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6745" w:type="dxa"/>
            <w:gridSpan w:val="4"/>
            <w:shd w:val="clear" w:color="auto" w:fill="D9D9D9"/>
            <w:vAlign w:val="center"/>
          </w:tcPr>
          <w:p w14:paraId="66186B41" w14:textId="7D27938E" w:rsidR="00441B67" w:rsidRPr="007D60D0" w:rsidRDefault="009978AE" w:rsidP="009C498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4"/>
          </w:p>
        </w:tc>
      </w:tr>
      <w:tr w:rsidR="00143502" w:rsidRPr="007D60D0" w14:paraId="0C39318F" w14:textId="77777777" w:rsidTr="00143502">
        <w:trPr>
          <w:gridAfter w:val="2"/>
          <w:wAfter w:w="3627" w:type="dxa"/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41E365D1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5D3FF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79906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oui</w:t>
            </w:r>
            <w:proofErr w:type="gramEnd"/>
          </w:p>
        </w:tc>
        <w:tc>
          <w:tcPr>
            <w:tcW w:w="2267" w:type="dxa"/>
            <w:shd w:val="clear" w:color="auto" w:fill="auto"/>
            <w:vAlign w:val="center"/>
          </w:tcPr>
          <w:p w14:paraId="7F62CC01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lang w:val="fr-CH"/>
                </w:rPr>
                <w:id w:val="-21050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non</w:t>
            </w:r>
            <w:proofErr w:type="gramEnd"/>
          </w:p>
        </w:tc>
      </w:tr>
      <w:tr w:rsidR="00143502" w:rsidRPr="007D60D0" w14:paraId="0C24B268" w14:textId="77777777" w:rsidTr="00143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" w:type="dxa"/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F03B5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Banque/Nom 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6BADF88A" w14:textId="329567C9" w:rsidR="00143502" w:rsidRPr="007D60D0" w:rsidRDefault="009978AE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5"/>
          </w:p>
        </w:tc>
      </w:tr>
      <w:tr w:rsidR="00143502" w:rsidRPr="007D60D0" w14:paraId="4FB55F3C" w14:textId="77777777" w:rsidTr="00143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" w:type="dxa"/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0563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Banque/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18249D5B" w14:textId="1AA47E65" w:rsidR="00143502" w:rsidRPr="007D60D0" w:rsidRDefault="009978AE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6"/>
          </w:p>
        </w:tc>
      </w:tr>
      <w:tr w:rsidR="00143502" w:rsidRPr="007D60D0" w14:paraId="0DE20CE2" w14:textId="77777777" w:rsidTr="00143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" w:type="dxa"/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35CF5" w14:textId="77777777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N° IBAN / 19 chiffres (Banque ou 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>) :</w:t>
            </w:r>
          </w:p>
        </w:tc>
      </w:tr>
      <w:tr w:rsidR="00143502" w:rsidRPr="007D60D0" w14:paraId="1FF6EEF1" w14:textId="77777777" w:rsidTr="00143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" w:type="dxa"/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414E08A" w14:textId="5C1080EB" w:rsidR="00143502" w:rsidRPr="007D60D0" w:rsidRDefault="00143502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CH</w:t>
            </w:r>
            <w:r w:rsidR="00DB07F4">
              <w:rPr>
                <w:rFonts w:ascii="Arial" w:hAnsi="Arial" w:cs="Arial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 w:rsidR="00DB07F4">
              <w:rPr>
                <w:rFonts w:ascii="Arial" w:hAnsi="Arial" w:cs="Arial"/>
                <w:lang w:val="fr-CH"/>
              </w:rPr>
              <w:instrText xml:space="preserve"> FORMTEXT </w:instrText>
            </w:r>
            <w:r w:rsidR="00DB07F4">
              <w:rPr>
                <w:rFonts w:ascii="Arial" w:hAnsi="Arial" w:cs="Arial"/>
                <w:lang w:val="fr-CH"/>
              </w:rPr>
            </w:r>
            <w:r w:rsidR="00DB07F4"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lang w:val="fr-CH"/>
              </w:rPr>
              <w:fldChar w:fldCharType="end"/>
            </w:r>
            <w:bookmarkEnd w:id="27"/>
          </w:p>
        </w:tc>
      </w:tr>
    </w:tbl>
    <w:p w14:paraId="05F7D10B" w14:textId="77777777" w:rsidR="00441B67" w:rsidRPr="007D60D0" w:rsidRDefault="00441B67" w:rsidP="00441B67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0F1B565C" w14:textId="77777777" w:rsidR="00441B67" w:rsidRPr="007D60D0" w:rsidRDefault="00441B67" w:rsidP="00441B67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  <w:lang w:val="fr-CH"/>
        </w:rPr>
      </w:pPr>
      <w:sdt>
        <w:sdtPr>
          <w:rPr>
            <w:rFonts w:cs="Arial"/>
            <w:lang w:val="fr-CH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Bénéficiaire :</w:t>
      </w:r>
      <w:r w:rsidRPr="007D60D0">
        <w:rPr>
          <w:rFonts w:cs="Arial"/>
          <w:b w:val="0"/>
          <w:bCs/>
          <w:lang w:val="fr-CH"/>
        </w:rPr>
        <w:t xml:space="preserve"> </w:t>
      </w:r>
      <w:r w:rsidRPr="007D60D0">
        <w:rPr>
          <w:rFonts w:cs="Arial"/>
          <w:lang w:val="fr-CH"/>
        </w:rPr>
        <w:t xml:space="preserve">établissement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851"/>
        <w:gridCol w:w="2267"/>
        <w:gridCol w:w="3544"/>
      </w:tblGrid>
      <w:tr w:rsidR="00441B67" w:rsidRPr="007D60D0" w14:paraId="18DCE7B3" w14:textId="77777777" w:rsidTr="009C498D">
        <w:trPr>
          <w:gridAfter w:val="1"/>
          <w:wAfter w:w="3544" w:type="dxa"/>
          <w:trHeight w:val="397"/>
        </w:trPr>
        <w:tc>
          <w:tcPr>
            <w:tcW w:w="6203" w:type="dxa"/>
            <w:gridSpan w:val="3"/>
            <w:shd w:val="clear" w:color="auto" w:fill="auto"/>
            <w:vAlign w:val="center"/>
          </w:tcPr>
          <w:p w14:paraId="26CCC637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b/>
                <w:bCs/>
                <w:lang w:val="fr-CH"/>
              </w:rPr>
              <w:t>Coordonnées bancaires de l’établissement :</w:t>
            </w:r>
          </w:p>
        </w:tc>
      </w:tr>
      <w:tr w:rsidR="00441B67" w:rsidRPr="007D60D0" w14:paraId="44CE3AAD" w14:textId="77777777" w:rsidTr="009C498D">
        <w:trPr>
          <w:gridAfter w:val="1"/>
          <w:wAfter w:w="3544" w:type="dxa"/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6DB18EF3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C5E0B6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oui</w:t>
            </w:r>
            <w:proofErr w:type="gramEnd"/>
          </w:p>
        </w:tc>
        <w:tc>
          <w:tcPr>
            <w:tcW w:w="2267" w:type="dxa"/>
            <w:shd w:val="clear" w:color="auto" w:fill="auto"/>
            <w:vAlign w:val="center"/>
          </w:tcPr>
          <w:p w14:paraId="754A7743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lang w:val="fr-CH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non</w:t>
            </w:r>
            <w:proofErr w:type="gramEnd"/>
          </w:p>
        </w:tc>
      </w:tr>
      <w:tr w:rsidR="00441B67" w:rsidRPr="007D60D0" w14:paraId="286D95B2" w14:textId="77777777" w:rsidTr="009C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EA12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Banque/Nom 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8F98B9B" w14:textId="19538185" w:rsidR="00441B67" w:rsidRPr="007D60D0" w:rsidRDefault="00DB07F4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8" w:name="Texte29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8"/>
          </w:p>
        </w:tc>
      </w:tr>
      <w:tr w:rsidR="00441B67" w:rsidRPr="007D60D0" w14:paraId="3BBB723D" w14:textId="77777777" w:rsidTr="009C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4A615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Banque/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263433FF" w14:textId="0A25540F" w:rsidR="00441B67" w:rsidRPr="007D60D0" w:rsidRDefault="00DB07F4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>
              <w:rPr>
                <w:rFonts w:ascii="Arial" w:hAnsi="Arial" w:cs="Arial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lang w:val="fr-CH"/>
              </w:rPr>
            </w:r>
            <w:r>
              <w:rPr>
                <w:rFonts w:ascii="Arial" w:hAnsi="Arial" w:cs="Arial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noProof/>
                <w:lang w:val="fr-CH"/>
              </w:rPr>
              <w:t> </w:t>
            </w:r>
            <w:r>
              <w:rPr>
                <w:rFonts w:ascii="Arial" w:hAnsi="Arial" w:cs="Arial"/>
                <w:lang w:val="fr-CH"/>
              </w:rPr>
              <w:fldChar w:fldCharType="end"/>
            </w:r>
            <w:bookmarkEnd w:id="29"/>
          </w:p>
        </w:tc>
      </w:tr>
      <w:tr w:rsidR="00441B67" w:rsidRPr="007D60D0" w14:paraId="0A45FA02" w14:textId="77777777" w:rsidTr="009C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A5545" w14:textId="77777777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N° IBAN / 19 chiffres (Banque ou 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>) :</w:t>
            </w:r>
          </w:p>
        </w:tc>
      </w:tr>
      <w:tr w:rsidR="00441B67" w:rsidRPr="007D60D0" w14:paraId="1C6AF0E9" w14:textId="77777777" w:rsidTr="009C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994CC35" w14:textId="2B5CD699" w:rsidR="00441B67" w:rsidRPr="007D60D0" w:rsidRDefault="00441B67" w:rsidP="009C498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CH</w:t>
            </w:r>
            <w:r w:rsidR="00DB07F4">
              <w:rPr>
                <w:rFonts w:ascii="Arial" w:hAnsi="Arial" w:cs="Arial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 w:rsidR="00DB07F4">
              <w:rPr>
                <w:rFonts w:ascii="Arial" w:hAnsi="Arial" w:cs="Arial"/>
                <w:lang w:val="fr-CH"/>
              </w:rPr>
              <w:instrText xml:space="preserve"> FORMTEXT </w:instrText>
            </w:r>
            <w:r w:rsidR="00DB07F4">
              <w:rPr>
                <w:rFonts w:ascii="Arial" w:hAnsi="Arial" w:cs="Arial"/>
                <w:lang w:val="fr-CH"/>
              </w:rPr>
            </w:r>
            <w:r w:rsidR="00DB07F4">
              <w:rPr>
                <w:rFonts w:ascii="Arial" w:hAnsi="Arial" w:cs="Arial"/>
                <w:lang w:val="fr-CH"/>
              </w:rPr>
              <w:fldChar w:fldCharType="separate"/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noProof/>
                <w:lang w:val="fr-CH"/>
              </w:rPr>
              <w:t> </w:t>
            </w:r>
            <w:r w:rsidR="00DB07F4">
              <w:rPr>
                <w:rFonts w:ascii="Arial" w:hAnsi="Arial" w:cs="Arial"/>
                <w:lang w:val="fr-CH"/>
              </w:rPr>
              <w:fldChar w:fldCharType="end"/>
            </w:r>
            <w:bookmarkEnd w:id="30"/>
          </w:p>
        </w:tc>
      </w:tr>
    </w:tbl>
    <w:p w14:paraId="391DDDF6" w14:textId="4DA8E473" w:rsidR="009433C5" w:rsidRDefault="009433C5" w:rsidP="00E44AA5">
      <w:pPr>
        <w:pStyle w:val="05Betreff"/>
        <w:spacing w:after="120" w:line="240" w:lineRule="auto"/>
        <w:rPr>
          <w:rFonts w:cs="Arial"/>
          <w:b w:val="0"/>
          <w:bCs/>
          <w:sz w:val="20"/>
          <w:lang w:val="fr-FR"/>
        </w:rPr>
      </w:pPr>
    </w:p>
    <w:p w14:paraId="5F6724B9" w14:textId="77777777" w:rsidR="009B52CF" w:rsidRPr="009B52CF" w:rsidRDefault="009B52CF" w:rsidP="00E44AA5">
      <w:pPr>
        <w:pStyle w:val="05Betreff"/>
        <w:spacing w:after="120" w:line="240" w:lineRule="auto"/>
        <w:rPr>
          <w:rFonts w:cs="Arial"/>
          <w:b w:val="0"/>
          <w:bCs/>
          <w:sz w:val="20"/>
          <w:lang w:val="fr-FR"/>
        </w:rPr>
      </w:pPr>
    </w:p>
    <w:p w14:paraId="391DDDF7" w14:textId="77777777" w:rsidR="009433C5" w:rsidRPr="009F3D8E" w:rsidRDefault="009433C5" w:rsidP="009433C5">
      <w:pPr>
        <w:pStyle w:val="05Betreff"/>
        <w:rPr>
          <w:lang w:val="fr-FR"/>
        </w:rPr>
      </w:pPr>
      <w:r w:rsidRPr="009F3D8E">
        <w:rPr>
          <w:lang w:val="fr-FR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433C5" w:rsidRPr="0033694B" w14:paraId="391DDDFA" w14:textId="77777777" w:rsidTr="00AC3318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391DDDF8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Signature ens</w:t>
            </w:r>
            <w:r>
              <w:rPr>
                <w:rFonts w:ascii="Arial" w:hAnsi="Arial" w:cs="Arial"/>
                <w:lang w:val="fr-FR"/>
              </w:rPr>
              <w:t xml:space="preserve">eignant(e) </w:t>
            </w:r>
            <w:r w:rsidRPr="0033694B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91DDDF9" w14:textId="716DB1D7" w:rsidR="009433C5" w:rsidRPr="0033694B" w:rsidRDefault="00DB07F4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31"/>
          </w:p>
        </w:tc>
      </w:tr>
      <w:tr w:rsidR="009433C5" w:rsidRPr="0033694B" w14:paraId="391DDDFD" w14:textId="77777777" w:rsidTr="00AC3318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391DDDFB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Signature direction </w:t>
            </w:r>
            <w:r w:rsidRPr="0033694B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91DDDFC" w14:textId="052AA701" w:rsidR="009433C5" w:rsidRPr="0033694B" w:rsidRDefault="00DB07F4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2" w:name="Texte33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32"/>
          </w:p>
        </w:tc>
      </w:tr>
      <w:tr w:rsidR="009433C5" w:rsidRPr="0033694B" w14:paraId="391DDE00" w14:textId="77777777" w:rsidTr="00AC3318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391DDDFE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 &amp; date 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91DDDFF" w14:textId="1DCA80A7" w:rsidR="009433C5" w:rsidRPr="0033694B" w:rsidRDefault="00DB07F4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noProof/>
                <w:lang w:val="fr-FR"/>
              </w:rPr>
              <w:t> </w:t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33"/>
          </w:p>
        </w:tc>
      </w:tr>
    </w:tbl>
    <w:p w14:paraId="391DDE01" w14:textId="77777777" w:rsidR="009433C5" w:rsidRPr="00D57AE4" w:rsidRDefault="009433C5" w:rsidP="00EC7B87">
      <w:pPr>
        <w:tabs>
          <w:tab w:val="left" w:pos="426"/>
        </w:tabs>
        <w:spacing w:after="120" w:line="240" w:lineRule="auto"/>
        <w:rPr>
          <w:rFonts w:ascii="Arial" w:hAnsi="Arial" w:cs="Arial"/>
          <w:bCs/>
          <w:sz w:val="20"/>
          <w:lang w:val="fr-FR"/>
        </w:rPr>
      </w:pPr>
    </w:p>
    <w:p w14:paraId="391DDE02" w14:textId="77777777" w:rsidR="009433C5" w:rsidRPr="00D57AE4" w:rsidRDefault="009433C5" w:rsidP="00EC7B87">
      <w:pPr>
        <w:tabs>
          <w:tab w:val="left" w:pos="426"/>
        </w:tabs>
        <w:spacing w:after="120" w:line="240" w:lineRule="auto"/>
        <w:rPr>
          <w:rFonts w:ascii="Arial" w:hAnsi="Arial" w:cs="Arial"/>
          <w:bCs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8"/>
      </w:tblGrid>
      <w:tr w:rsidR="009433C5" w:rsidRPr="0033694B" w14:paraId="391DDE05" w14:textId="77777777" w:rsidTr="00AC331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91DDE03" w14:textId="77777777" w:rsidR="009433C5" w:rsidRPr="0033694B" w:rsidRDefault="00C1714E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Laisser en blanc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1DDE04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9433C5" w:rsidRPr="0033694B" w14:paraId="391DDE08" w14:textId="77777777" w:rsidTr="00AC331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91DDE06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Montant à payer 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E07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CHF </w:t>
            </w:r>
          </w:p>
        </w:tc>
      </w:tr>
      <w:tr w:rsidR="009433C5" w:rsidRPr="0033694B" w14:paraId="391DDE0B" w14:textId="77777777" w:rsidTr="00AC331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91DDE09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Date 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DDE0A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391DDE0C" w14:textId="77777777" w:rsidR="009433C5" w:rsidRPr="0033694B" w:rsidRDefault="009433C5" w:rsidP="00EC7B87">
      <w:pPr>
        <w:tabs>
          <w:tab w:val="left" w:pos="426"/>
        </w:tabs>
        <w:spacing w:after="240" w:line="240" w:lineRule="auto"/>
        <w:rPr>
          <w:rFonts w:ascii="Arial" w:hAnsi="Arial" w:cs="Arial"/>
          <w:b/>
          <w:sz w:val="16"/>
          <w:szCs w:val="16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433C5" w:rsidRPr="0033694B" w14:paraId="391DDE10" w14:textId="77777777" w:rsidTr="00D92834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391DDE0E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proofErr w:type="spellStart"/>
            <w:r w:rsidRPr="0033694B">
              <w:rPr>
                <w:rFonts w:ascii="Arial" w:hAnsi="Arial" w:cs="Arial"/>
                <w:lang w:val="fr-FR"/>
              </w:rPr>
              <w:t>Visum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 xml:space="preserve"> Coordinat</w:t>
            </w:r>
            <w:r>
              <w:rPr>
                <w:rFonts w:ascii="Arial" w:hAnsi="Arial" w:cs="Arial"/>
                <w:lang w:val="fr-FR"/>
              </w:rPr>
              <w:t>rice</w:t>
            </w:r>
            <w:r w:rsidRPr="0033694B">
              <w:rPr>
                <w:rFonts w:ascii="Arial" w:hAnsi="Arial" w:cs="Arial"/>
                <w:lang w:val="fr-FR"/>
              </w:rPr>
              <w:t xml:space="preserve"> des échanges </w:t>
            </w:r>
            <w:r>
              <w:rPr>
                <w:rFonts w:ascii="Arial" w:hAnsi="Arial" w:cs="Arial"/>
                <w:lang w:val="fr-FR"/>
              </w:rPr>
              <w:t>linguistiques</w:t>
            </w:r>
            <w:r w:rsidRPr="0033694B">
              <w:rPr>
                <w:rFonts w:ascii="Arial" w:hAnsi="Arial" w:cs="Arial"/>
                <w:lang w:val="fr-FR"/>
              </w:rPr>
              <w:t xml:space="preserve"> du Canton de Fribourg</w:t>
            </w:r>
          </w:p>
        </w:tc>
        <w:tc>
          <w:tcPr>
            <w:tcW w:w="4889" w:type="dxa"/>
            <w:shd w:val="clear" w:color="auto" w:fill="auto"/>
          </w:tcPr>
          <w:p w14:paraId="391DDE0F" w14:textId="5B66A793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proofErr w:type="spellStart"/>
            <w:r w:rsidRPr="0033694B">
              <w:rPr>
                <w:rFonts w:ascii="Arial" w:hAnsi="Arial" w:cs="Arial"/>
                <w:lang w:val="fr-FR"/>
              </w:rPr>
              <w:t>Visum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33694B">
              <w:rPr>
                <w:rFonts w:ascii="Arial" w:hAnsi="Arial" w:cs="Arial"/>
                <w:lang w:val="fr-FR"/>
              </w:rPr>
              <w:t>Controlling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 xml:space="preserve"> (D</w:t>
            </w:r>
            <w:r w:rsidR="00AA1457">
              <w:rPr>
                <w:rFonts w:ascii="Arial" w:hAnsi="Arial" w:cs="Arial"/>
                <w:lang w:val="fr-FR"/>
              </w:rPr>
              <w:t>FAC</w:t>
            </w:r>
            <w:r w:rsidRPr="0033694B">
              <w:rPr>
                <w:rFonts w:ascii="Arial" w:hAnsi="Arial" w:cs="Arial"/>
                <w:lang w:val="fr-FR"/>
              </w:rPr>
              <w:t>)</w:t>
            </w:r>
          </w:p>
        </w:tc>
      </w:tr>
      <w:tr w:rsidR="009433C5" w:rsidRPr="0033694B" w14:paraId="391DDE13" w14:textId="77777777" w:rsidTr="00D92834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391DDE11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391DDE12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433C5" w:rsidRPr="0033694B" w14:paraId="391DDE16" w14:textId="77777777" w:rsidTr="00D92834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391DDE14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391DDE15" w14:textId="77777777" w:rsidR="009433C5" w:rsidRPr="0033694B" w:rsidRDefault="009433C5" w:rsidP="00D9283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391DDE17" w14:textId="77777777" w:rsidR="00AD25ED" w:rsidRPr="0033694B" w:rsidRDefault="00AD25ED" w:rsidP="002E1D84">
      <w:pPr>
        <w:pStyle w:val="06aHaupttext"/>
        <w:spacing w:after="0" w:line="240" w:lineRule="auto"/>
        <w:rPr>
          <w:rFonts w:ascii="Arial" w:hAnsi="Arial" w:cs="Arial"/>
          <w:sz w:val="16"/>
          <w:szCs w:val="16"/>
          <w:lang w:val="fr-FR"/>
        </w:rPr>
      </w:pPr>
    </w:p>
    <w:sectPr w:rsidR="00AD25ED" w:rsidRPr="0033694B" w:rsidSect="00E4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DE1A" w14:textId="77777777" w:rsidR="008A6278" w:rsidRDefault="008A6278" w:rsidP="00581E5B">
      <w:r>
        <w:separator/>
      </w:r>
    </w:p>
  </w:endnote>
  <w:endnote w:type="continuationSeparator" w:id="0">
    <w:p w14:paraId="391DDE1B" w14:textId="77777777" w:rsidR="008A6278" w:rsidRDefault="008A6278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E22" w14:textId="77777777" w:rsidR="008E11CC" w:rsidRDefault="008E11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E23" w14:textId="77777777" w:rsidR="008E11CC" w:rsidRDefault="008E11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E38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4C1C563F" w14:textId="77777777" w:rsidR="000020BF" w:rsidRPr="00E92CD6" w:rsidRDefault="000020BF" w:rsidP="000020BF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391DDE3A" w14:textId="0A79E009" w:rsidR="00E44995" w:rsidRPr="00E86908" w:rsidRDefault="000020BF" w:rsidP="000020BF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DE18" w14:textId="77777777" w:rsidR="008A6278" w:rsidRDefault="008A6278" w:rsidP="00581E5B">
      <w:r>
        <w:separator/>
      </w:r>
    </w:p>
  </w:footnote>
  <w:footnote w:type="continuationSeparator" w:id="0">
    <w:p w14:paraId="391DDE19" w14:textId="77777777" w:rsidR="008A6278" w:rsidRDefault="008A6278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E1C" w14:textId="77777777" w:rsidR="008E11CC" w:rsidRDefault="008E11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391DDE20" w14:textId="77777777">
      <w:trPr>
        <w:trHeight w:val="567"/>
      </w:trPr>
      <w:tc>
        <w:tcPr>
          <w:tcW w:w="9299" w:type="dxa"/>
        </w:tcPr>
        <w:p w14:paraId="391DDE1D" w14:textId="77777777" w:rsidR="00516ABC" w:rsidRPr="0033694B" w:rsidRDefault="00516ABC" w:rsidP="00581E5B">
          <w:pPr>
            <w:pStyle w:val="09HeaderSeite2"/>
            <w:rPr>
              <w:lang w:val="fr-CH"/>
            </w:rPr>
          </w:pPr>
          <w:r w:rsidRPr="0033694B">
            <w:rPr>
              <w:b w:val="0"/>
              <w:lang w:val="fr-CH"/>
            </w:rPr>
            <w:t>Coo</w:t>
          </w:r>
          <w:r w:rsidR="0033694B" w:rsidRPr="0033694B">
            <w:rPr>
              <w:b w:val="0"/>
              <w:lang w:val="fr-CH"/>
            </w:rPr>
            <w:t>rdinat</w:t>
          </w:r>
          <w:r w:rsidR="00923826" w:rsidRPr="0033694B">
            <w:rPr>
              <w:b w:val="0"/>
              <w:lang w:val="fr-CH"/>
            </w:rPr>
            <w:t>r</w:t>
          </w:r>
          <w:r w:rsidR="0033694B" w:rsidRPr="0033694B">
            <w:rPr>
              <w:b w:val="0"/>
              <w:lang w:val="fr-CH"/>
            </w:rPr>
            <w:t>ice</w:t>
          </w:r>
          <w:r w:rsidR="00923826" w:rsidRPr="0033694B">
            <w:rPr>
              <w:b w:val="0"/>
              <w:lang w:val="fr-CH"/>
            </w:rPr>
            <w:t xml:space="preserve"> des échanges </w:t>
          </w:r>
          <w:r w:rsidR="0033694B" w:rsidRPr="0033694B">
            <w:rPr>
              <w:b w:val="0"/>
              <w:lang w:val="fr-CH"/>
            </w:rPr>
            <w:t>linguistiques</w:t>
          </w:r>
          <w:r w:rsidR="00923826" w:rsidRPr="0033694B">
            <w:rPr>
              <w:b w:val="0"/>
              <w:lang w:val="fr-CH"/>
            </w:rPr>
            <w:t xml:space="preserve"> FR</w:t>
          </w:r>
        </w:p>
        <w:p w14:paraId="391DDE1E" w14:textId="77777777" w:rsidR="00516ABC" w:rsidRPr="00923826" w:rsidRDefault="00923826" w:rsidP="00581E5B">
          <w:pPr>
            <w:pStyle w:val="09HeaderSeite2"/>
            <w:rPr>
              <w:b w:val="0"/>
            </w:rPr>
          </w:pPr>
          <w:r>
            <w:rPr>
              <w:b w:val="0"/>
            </w:rPr>
            <w:t>Koordinator</w:t>
          </w:r>
          <w:r w:rsidR="0033694B">
            <w:rPr>
              <w:b w:val="0"/>
            </w:rPr>
            <w:t>in</w:t>
          </w:r>
          <w:r w:rsidR="00516ABC" w:rsidRPr="00516ABC">
            <w:rPr>
              <w:b w:val="0"/>
            </w:rPr>
            <w:t xml:space="preserve"> für </w:t>
          </w:r>
          <w:r w:rsidR="0033694B">
            <w:rPr>
              <w:b w:val="0"/>
            </w:rPr>
            <w:t>Sprach</w:t>
          </w:r>
          <w:r w:rsidR="00516ABC" w:rsidRPr="00516ABC">
            <w:rPr>
              <w:b w:val="0"/>
            </w:rPr>
            <w:t>austausch</w:t>
          </w:r>
          <w:r w:rsidR="0033694B">
            <w:rPr>
              <w:b w:val="0"/>
            </w:rPr>
            <w:t>e</w:t>
          </w:r>
          <w:r>
            <w:t xml:space="preserve"> </w:t>
          </w:r>
          <w:r>
            <w:rPr>
              <w:b w:val="0"/>
            </w:rPr>
            <w:t>FR</w:t>
          </w:r>
        </w:p>
        <w:p w14:paraId="391DDE1F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D604A9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D604A9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D604A9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D604A9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EE2CD8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91DDE3B" wp14:editId="391DDE3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91DDE21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391DDE36" w14:textId="77777777">
      <w:trPr>
        <w:trHeight w:val="1701"/>
      </w:trPr>
      <w:tc>
        <w:tcPr>
          <w:tcW w:w="5500" w:type="dxa"/>
        </w:tcPr>
        <w:p w14:paraId="391DDE24" w14:textId="77777777" w:rsidR="00E44995" w:rsidRDefault="00EE2CD8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391DDE3D" wp14:editId="391DDE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1DDE25" w14:textId="77777777" w:rsidR="00E44995" w:rsidRPr="009A0EF9" w:rsidRDefault="00E44995" w:rsidP="009A0EF9"/>
        <w:p w14:paraId="391DDE26" w14:textId="77777777" w:rsidR="00E44995" w:rsidRPr="009A0EF9" w:rsidRDefault="00E44995" w:rsidP="009A0EF9"/>
        <w:p w14:paraId="391DDE27" w14:textId="77777777" w:rsidR="00E44995" w:rsidRDefault="00E44995" w:rsidP="009A0EF9"/>
        <w:p w14:paraId="391DDE28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391DDE29" w14:textId="77777777" w:rsidR="008E11CC" w:rsidRPr="00487508" w:rsidRDefault="008E11CC" w:rsidP="008E11CC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391DDE2A" w14:textId="77777777" w:rsidR="008E11CC" w:rsidRPr="00487508" w:rsidRDefault="008E11CC" w:rsidP="008E11CC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391DDE2B" w14:textId="77777777" w:rsidR="00E44995" w:rsidRDefault="00E44995" w:rsidP="00581E5B">
          <w:pPr>
            <w:pStyle w:val="01KopfzeileFusszeile"/>
          </w:pPr>
        </w:p>
        <w:p w14:paraId="391DDE2C" w14:textId="77777777" w:rsidR="00331232" w:rsidRPr="00331232" w:rsidRDefault="0033694B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 xml:space="preserve">Aude </w:t>
          </w:r>
          <w:proofErr w:type="spellStart"/>
          <w:r>
            <w:rPr>
              <w:szCs w:val="12"/>
              <w:lang w:val="fr-FR"/>
            </w:rPr>
            <w:t>Allemann</w:t>
          </w:r>
          <w:proofErr w:type="spellEnd"/>
        </w:p>
        <w:p w14:paraId="391DDE2D" w14:textId="77777777" w:rsidR="00331232" w:rsidRPr="00331232" w:rsidRDefault="0033694B" w:rsidP="00581E5B">
          <w:pPr>
            <w:pStyle w:val="01KopfzeileFusszeile"/>
            <w:rPr>
              <w:szCs w:val="12"/>
              <w:lang w:val="fr-FR"/>
            </w:rPr>
          </w:pPr>
          <w:proofErr w:type="gramStart"/>
          <w:r>
            <w:rPr>
              <w:szCs w:val="12"/>
              <w:lang w:val="fr-FR"/>
            </w:rPr>
            <w:t>Coordinat</w:t>
          </w:r>
          <w:r w:rsidR="00331232" w:rsidRPr="00331232">
            <w:rPr>
              <w:szCs w:val="12"/>
              <w:lang w:val="fr-FR"/>
            </w:rPr>
            <w:t>r</w:t>
          </w:r>
          <w:r>
            <w:rPr>
              <w:szCs w:val="12"/>
              <w:lang w:val="fr-FR"/>
            </w:rPr>
            <w:t xml:space="preserve">ice </w:t>
          </w:r>
          <w:r w:rsidR="00331232" w:rsidRPr="00331232">
            <w:rPr>
              <w:szCs w:val="12"/>
              <w:lang w:val="fr-FR"/>
            </w:rPr>
            <w:t xml:space="preserve"> des</w:t>
          </w:r>
          <w:proofErr w:type="gramEnd"/>
          <w:r w:rsidR="00331232" w:rsidRPr="00331232">
            <w:rPr>
              <w:szCs w:val="12"/>
              <w:lang w:val="fr-FR"/>
            </w:rPr>
            <w:t xml:space="preserve"> échanges </w:t>
          </w:r>
          <w:r>
            <w:rPr>
              <w:szCs w:val="12"/>
              <w:lang w:val="fr-FR"/>
            </w:rPr>
            <w:t>linguistiques</w:t>
          </w:r>
        </w:p>
        <w:p w14:paraId="391DDE2E" w14:textId="77777777" w:rsidR="00331232" w:rsidRPr="00D604A9" w:rsidRDefault="00331232" w:rsidP="00581E5B">
          <w:pPr>
            <w:pStyle w:val="01KopfzeileFusszeile"/>
            <w:rPr>
              <w:szCs w:val="12"/>
            </w:rPr>
          </w:pPr>
          <w:r w:rsidRPr="00D604A9">
            <w:rPr>
              <w:szCs w:val="12"/>
            </w:rPr>
            <w:t>Koordinator</w:t>
          </w:r>
          <w:r w:rsidR="0033694B" w:rsidRPr="00D604A9">
            <w:rPr>
              <w:szCs w:val="12"/>
            </w:rPr>
            <w:t>in für Sprach</w:t>
          </w:r>
          <w:r w:rsidRPr="00D604A9">
            <w:rPr>
              <w:szCs w:val="12"/>
            </w:rPr>
            <w:t>austausch</w:t>
          </w:r>
          <w:r w:rsidR="0033694B" w:rsidRPr="00D604A9">
            <w:rPr>
              <w:szCs w:val="12"/>
            </w:rPr>
            <w:t>e</w:t>
          </w:r>
        </w:p>
        <w:p w14:paraId="391DDE2F" w14:textId="77777777" w:rsidR="0033694B" w:rsidRPr="00D604A9" w:rsidRDefault="0033694B" w:rsidP="0033694B">
          <w:pPr>
            <w:pStyle w:val="01KopfzeileFusszeile"/>
          </w:pPr>
          <w:r w:rsidRPr="00D604A9">
            <w:t>T +41 26 305 73 66</w:t>
          </w:r>
        </w:p>
        <w:p w14:paraId="391DDE30" w14:textId="77777777" w:rsidR="0033694B" w:rsidRPr="00D604A9" w:rsidRDefault="0033694B" w:rsidP="0033694B">
          <w:pPr>
            <w:pStyle w:val="01KopfzeileFusszeile"/>
            <w:rPr>
              <w:szCs w:val="12"/>
            </w:rPr>
          </w:pPr>
          <w:r w:rsidRPr="00D604A9">
            <w:t>aude.allemann@fr.ch</w:t>
          </w:r>
        </w:p>
        <w:p w14:paraId="391DDE31" w14:textId="77777777" w:rsidR="0033694B" w:rsidRPr="00920915" w:rsidRDefault="0033694B" w:rsidP="0033694B">
          <w:pPr>
            <w:pStyle w:val="01KopfzeileFusszeile"/>
            <w:rPr>
              <w:szCs w:val="12"/>
              <w:lang w:val="fr-CH"/>
            </w:rPr>
          </w:pPr>
          <w:r w:rsidRPr="00920915">
            <w:rPr>
              <w:szCs w:val="12"/>
              <w:lang w:val="fr-CH"/>
            </w:rPr>
            <w:t xml:space="preserve">Rte </w:t>
          </w:r>
          <w:r>
            <w:rPr>
              <w:szCs w:val="12"/>
              <w:lang w:val="fr-CH"/>
            </w:rPr>
            <w:t>André-Piller 21, CH – 1762 Givisiez</w:t>
          </w:r>
        </w:p>
        <w:p w14:paraId="391DDE32" w14:textId="77777777" w:rsidR="0033694B" w:rsidRPr="00920915" w:rsidRDefault="0033694B" w:rsidP="0033694B">
          <w:pPr>
            <w:pStyle w:val="01KopfzeileFusszeile"/>
            <w:rPr>
              <w:lang w:val="fr-CH"/>
            </w:rPr>
          </w:pPr>
          <w:r w:rsidRPr="00920915">
            <w:rPr>
              <w:szCs w:val="12"/>
              <w:lang w:val="fr-CH"/>
            </w:rPr>
            <w:t>www.fr.ch/osso</w:t>
          </w:r>
        </w:p>
        <w:p w14:paraId="391DDE33" w14:textId="77777777" w:rsidR="00E44995" w:rsidRPr="0033694B" w:rsidRDefault="00E44995" w:rsidP="00581E5B">
          <w:pPr>
            <w:pStyle w:val="01KopfzeileFusszeile"/>
            <w:rPr>
              <w:lang w:val="fr-CH"/>
            </w:rPr>
          </w:pPr>
        </w:p>
        <w:p w14:paraId="391DDE34" w14:textId="77777777" w:rsidR="00E44995" w:rsidRDefault="00E44995" w:rsidP="00581E5B">
          <w:pPr>
            <w:pStyle w:val="01KopfzeileFusszeile"/>
          </w:pPr>
          <w:r>
            <w:t>__</w:t>
          </w:r>
        </w:p>
        <w:p w14:paraId="391DDE35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391DDE37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573405">
    <w:abstractNumId w:val="37"/>
  </w:num>
  <w:num w:numId="2" w16cid:durableId="1951620122">
    <w:abstractNumId w:val="41"/>
  </w:num>
  <w:num w:numId="3" w16cid:durableId="1910187495">
    <w:abstractNumId w:val="46"/>
  </w:num>
  <w:num w:numId="4" w16cid:durableId="1607927087">
    <w:abstractNumId w:val="42"/>
  </w:num>
  <w:num w:numId="5" w16cid:durableId="1267884024">
    <w:abstractNumId w:val="39"/>
  </w:num>
  <w:num w:numId="6" w16cid:durableId="863402046">
    <w:abstractNumId w:val="18"/>
  </w:num>
  <w:num w:numId="7" w16cid:durableId="1665014728">
    <w:abstractNumId w:val="33"/>
  </w:num>
  <w:num w:numId="8" w16cid:durableId="139201113">
    <w:abstractNumId w:val="27"/>
  </w:num>
  <w:num w:numId="9" w16cid:durableId="1948191942">
    <w:abstractNumId w:val="11"/>
  </w:num>
  <w:num w:numId="10" w16cid:durableId="1365521511">
    <w:abstractNumId w:val="26"/>
  </w:num>
  <w:num w:numId="11" w16cid:durableId="2070420619">
    <w:abstractNumId w:val="36"/>
  </w:num>
  <w:num w:numId="12" w16cid:durableId="1333214042">
    <w:abstractNumId w:val="15"/>
  </w:num>
  <w:num w:numId="13" w16cid:durableId="1771662645">
    <w:abstractNumId w:val="47"/>
  </w:num>
  <w:num w:numId="14" w16cid:durableId="1681928584">
    <w:abstractNumId w:val="45"/>
  </w:num>
  <w:num w:numId="15" w16cid:durableId="17439042">
    <w:abstractNumId w:val="22"/>
  </w:num>
  <w:num w:numId="16" w16cid:durableId="634606565">
    <w:abstractNumId w:val="9"/>
  </w:num>
  <w:num w:numId="17" w16cid:durableId="1419717006">
    <w:abstractNumId w:val="7"/>
  </w:num>
  <w:num w:numId="18" w16cid:durableId="464860588">
    <w:abstractNumId w:val="6"/>
  </w:num>
  <w:num w:numId="19" w16cid:durableId="737896170">
    <w:abstractNumId w:val="5"/>
  </w:num>
  <w:num w:numId="20" w16cid:durableId="864293168">
    <w:abstractNumId w:val="4"/>
  </w:num>
  <w:num w:numId="21" w16cid:durableId="312029291">
    <w:abstractNumId w:val="8"/>
  </w:num>
  <w:num w:numId="22" w16cid:durableId="1701277946">
    <w:abstractNumId w:val="3"/>
  </w:num>
  <w:num w:numId="23" w16cid:durableId="1403866911">
    <w:abstractNumId w:val="2"/>
  </w:num>
  <w:num w:numId="24" w16cid:durableId="1423453805">
    <w:abstractNumId w:val="1"/>
  </w:num>
  <w:num w:numId="25" w16cid:durableId="209809987">
    <w:abstractNumId w:val="0"/>
  </w:num>
  <w:num w:numId="26" w16cid:durableId="1475416989">
    <w:abstractNumId w:val="38"/>
  </w:num>
  <w:num w:numId="27" w16cid:durableId="1271013366">
    <w:abstractNumId w:val="10"/>
  </w:num>
  <w:num w:numId="28" w16cid:durableId="191774286">
    <w:abstractNumId w:val="30"/>
  </w:num>
  <w:num w:numId="29" w16cid:durableId="942495703">
    <w:abstractNumId w:val="40"/>
  </w:num>
  <w:num w:numId="30" w16cid:durableId="1874420624">
    <w:abstractNumId w:val="48"/>
  </w:num>
  <w:num w:numId="31" w16cid:durableId="1022440315">
    <w:abstractNumId w:val="43"/>
  </w:num>
  <w:num w:numId="32" w16cid:durableId="418798183">
    <w:abstractNumId w:val="23"/>
  </w:num>
  <w:num w:numId="33" w16cid:durableId="465633873">
    <w:abstractNumId w:val="34"/>
  </w:num>
  <w:num w:numId="34" w16cid:durableId="680664640">
    <w:abstractNumId w:val="31"/>
  </w:num>
  <w:num w:numId="35" w16cid:durableId="802768242">
    <w:abstractNumId w:val="32"/>
  </w:num>
  <w:num w:numId="36" w16cid:durableId="1173180774">
    <w:abstractNumId w:val="14"/>
  </w:num>
  <w:num w:numId="37" w16cid:durableId="287205092">
    <w:abstractNumId w:val="17"/>
  </w:num>
  <w:num w:numId="38" w16cid:durableId="1071468452">
    <w:abstractNumId w:val="28"/>
  </w:num>
  <w:num w:numId="39" w16cid:durableId="1540512131">
    <w:abstractNumId w:val="16"/>
  </w:num>
  <w:num w:numId="40" w16cid:durableId="1826821795">
    <w:abstractNumId w:val="13"/>
  </w:num>
  <w:num w:numId="41" w16cid:durableId="1489444165">
    <w:abstractNumId w:val="44"/>
  </w:num>
  <w:num w:numId="42" w16cid:durableId="1441798528">
    <w:abstractNumId w:val="25"/>
  </w:num>
  <w:num w:numId="43" w16cid:durableId="1802965905">
    <w:abstractNumId w:val="49"/>
  </w:num>
  <w:num w:numId="44" w16cid:durableId="1354573244">
    <w:abstractNumId w:val="21"/>
  </w:num>
  <w:num w:numId="45" w16cid:durableId="581642841">
    <w:abstractNumId w:val="20"/>
  </w:num>
  <w:num w:numId="46" w16cid:durableId="1700548959">
    <w:abstractNumId w:val="35"/>
  </w:num>
  <w:num w:numId="47" w16cid:durableId="1866555453">
    <w:abstractNumId w:val="19"/>
  </w:num>
  <w:num w:numId="48" w16cid:durableId="1409184170">
    <w:abstractNumId w:val="24"/>
  </w:num>
  <w:num w:numId="49" w16cid:durableId="894315351">
    <w:abstractNumId w:val="29"/>
  </w:num>
  <w:num w:numId="50" w16cid:durableId="12074540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dkRALEl8uGKE+dkW+AyxOirMfRTsgK/XE3IJpp/Mh4myPZ5wGbc01fF+ZJ2lmks979HZx4MB61hsLMLPdbFjg==" w:salt="Juu2da7OchY8orZrJZHokQ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020BF"/>
    <w:rsid w:val="00013004"/>
    <w:rsid w:val="000255E9"/>
    <w:rsid w:val="0003715C"/>
    <w:rsid w:val="000D0223"/>
    <w:rsid w:val="000D156A"/>
    <w:rsid w:val="000D3C5E"/>
    <w:rsid w:val="00134841"/>
    <w:rsid w:val="00134BCC"/>
    <w:rsid w:val="00143502"/>
    <w:rsid w:val="00143776"/>
    <w:rsid w:val="00152478"/>
    <w:rsid w:val="00157A14"/>
    <w:rsid w:val="001A1FA0"/>
    <w:rsid w:val="001A5ED7"/>
    <w:rsid w:val="001D7AC3"/>
    <w:rsid w:val="001F25CC"/>
    <w:rsid w:val="00202B62"/>
    <w:rsid w:val="00215B73"/>
    <w:rsid w:val="002417B9"/>
    <w:rsid w:val="00257A15"/>
    <w:rsid w:val="00260D4C"/>
    <w:rsid w:val="0026180D"/>
    <w:rsid w:val="002832AD"/>
    <w:rsid w:val="0029401A"/>
    <w:rsid w:val="002A1C92"/>
    <w:rsid w:val="002C5C5F"/>
    <w:rsid w:val="002E1D84"/>
    <w:rsid w:val="002F0734"/>
    <w:rsid w:val="002F322F"/>
    <w:rsid w:val="00301E3A"/>
    <w:rsid w:val="0030469E"/>
    <w:rsid w:val="00326D4C"/>
    <w:rsid w:val="00331232"/>
    <w:rsid w:val="0033694B"/>
    <w:rsid w:val="00363409"/>
    <w:rsid w:val="003941BE"/>
    <w:rsid w:val="00396A8B"/>
    <w:rsid w:val="003A0FEF"/>
    <w:rsid w:val="003A1EBC"/>
    <w:rsid w:val="003A3234"/>
    <w:rsid w:val="003C0128"/>
    <w:rsid w:val="003C7E7A"/>
    <w:rsid w:val="003E4502"/>
    <w:rsid w:val="003E64EF"/>
    <w:rsid w:val="00405FA8"/>
    <w:rsid w:val="0041204E"/>
    <w:rsid w:val="00427798"/>
    <w:rsid w:val="00434BEF"/>
    <w:rsid w:val="00441B67"/>
    <w:rsid w:val="0044326E"/>
    <w:rsid w:val="00451B97"/>
    <w:rsid w:val="00464561"/>
    <w:rsid w:val="00464E4E"/>
    <w:rsid w:val="00467C81"/>
    <w:rsid w:val="00477D91"/>
    <w:rsid w:val="004971AE"/>
    <w:rsid w:val="004A43D7"/>
    <w:rsid w:val="004E2988"/>
    <w:rsid w:val="004E7008"/>
    <w:rsid w:val="00506907"/>
    <w:rsid w:val="00516ABC"/>
    <w:rsid w:val="00531712"/>
    <w:rsid w:val="005601C0"/>
    <w:rsid w:val="00581E5B"/>
    <w:rsid w:val="005A2822"/>
    <w:rsid w:val="005A492C"/>
    <w:rsid w:val="005C1ABE"/>
    <w:rsid w:val="005D0507"/>
    <w:rsid w:val="005F15B8"/>
    <w:rsid w:val="005F72FD"/>
    <w:rsid w:val="00600F3C"/>
    <w:rsid w:val="00601AA1"/>
    <w:rsid w:val="006167BB"/>
    <w:rsid w:val="00623658"/>
    <w:rsid w:val="00624583"/>
    <w:rsid w:val="00642CC5"/>
    <w:rsid w:val="006473E1"/>
    <w:rsid w:val="006961A4"/>
    <w:rsid w:val="0069756B"/>
    <w:rsid w:val="006A672E"/>
    <w:rsid w:val="006B48B7"/>
    <w:rsid w:val="006B5056"/>
    <w:rsid w:val="006C28C4"/>
    <w:rsid w:val="006C71AD"/>
    <w:rsid w:val="006D78EA"/>
    <w:rsid w:val="006E7353"/>
    <w:rsid w:val="006F0DB2"/>
    <w:rsid w:val="00723160"/>
    <w:rsid w:val="007238AD"/>
    <w:rsid w:val="007420EC"/>
    <w:rsid w:val="007664F4"/>
    <w:rsid w:val="0078536D"/>
    <w:rsid w:val="00786B10"/>
    <w:rsid w:val="007962A3"/>
    <w:rsid w:val="007B2297"/>
    <w:rsid w:val="007C5CE6"/>
    <w:rsid w:val="007C6E4B"/>
    <w:rsid w:val="007D4485"/>
    <w:rsid w:val="007D4C80"/>
    <w:rsid w:val="007D7964"/>
    <w:rsid w:val="007E3C9F"/>
    <w:rsid w:val="00800FA7"/>
    <w:rsid w:val="00804F0D"/>
    <w:rsid w:val="00812659"/>
    <w:rsid w:val="008276D6"/>
    <w:rsid w:val="00836C0E"/>
    <w:rsid w:val="00840359"/>
    <w:rsid w:val="00865367"/>
    <w:rsid w:val="00895792"/>
    <w:rsid w:val="008A6278"/>
    <w:rsid w:val="008B2744"/>
    <w:rsid w:val="008B7C0E"/>
    <w:rsid w:val="008E11CC"/>
    <w:rsid w:val="008E3FEA"/>
    <w:rsid w:val="008F45E6"/>
    <w:rsid w:val="00903A3C"/>
    <w:rsid w:val="00911093"/>
    <w:rsid w:val="00916B91"/>
    <w:rsid w:val="00917138"/>
    <w:rsid w:val="00923826"/>
    <w:rsid w:val="00936A54"/>
    <w:rsid w:val="00936C9B"/>
    <w:rsid w:val="009433C5"/>
    <w:rsid w:val="00962D41"/>
    <w:rsid w:val="009978AE"/>
    <w:rsid w:val="009A0EF9"/>
    <w:rsid w:val="009B0A4A"/>
    <w:rsid w:val="009B52CF"/>
    <w:rsid w:val="009C7C9B"/>
    <w:rsid w:val="009F1092"/>
    <w:rsid w:val="009F7C14"/>
    <w:rsid w:val="009F7E7B"/>
    <w:rsid w:val="00A148D8"/>
    <w:rsid w:val="00A547D1"/>
    <w:rsid w:val="00A6536F"/>
    <w:rsid w:val="00A74887"/>
    <w:rsid w:val="00AA1457"/>
    <w:rsid w:val="00AC327D"/>
    <w:rsid w:val="00AC3318"/>
    <w:rsid w:val="00AC4F6C"/>
    <w:rsid w:val="00AC7B78"/>
    <w:rsid w:val="00AD25ED"/>
    <w:rsid w:val="00AD6937"/>
    <w:rsid w:val="00B30216"/>
    <w:rsid w:val="00B3759B"/>
    <w:rsid w:val="00B57C4A"/>
    <w:rsid w:val="00B712B6"/>
    <w:rsid w:val="00BB5C14"/>
    <w:rsid w:val="00BD3874"/>
    <w:rsid w:val="00BD6835"/>
    <w:rsid w:val="00BE0C9B"/>
    <w:rsid w:val="00C1714E"/>
    <w:rsid w:val="00C232BA"/>
    <w:rsid w:val="00C25947"/>
    <w:rsid w:val="00C26E43"/>
    <w:rsid w:val="00C76733"/>
    <w:rsid w:val="00CA0DB5"/>
    <w:rsid w:val="00CB0AB8"/>
    <w:rsid w:val="00CB5736"/>
    <w:rsid w:val="00CE793B"/>
    <w:rsid w:val="00CF34B1"/>
    <w:rsid w:val="00D106A9"/>
    <w:rsid w:val="00D24A9E"/>
    <w:rsid w:val="00D32441"/>
    <w:rsid w:val="00D330B2"/>
    <w:rsid w:val="00D400CA"/>
    <w:rsid w:val="00D41481"/>
    <w:rsid w:val="00D4429C"/>
    <w:rsid w:val="00D461E3"/>
    <w:rsid w:val="00D563A7"/>
    <w:rsid w:val="00D56F3E"/>
    <w:rsid w:val="00D57AE4"/>
    <w:rsid w:val="00D604A9"/>
    <w:rsid w:val="00D82739"/>
    <w:rsid w:val="00D92834"/>
    <w:rsid w:val="00DA15EB"/>
    <w:rsid w:val="00DA1609"/>
    <w:rsid w:val="00DA6049"/>
    <w:rsid w:val="00DB07F4"/>
    <w:rsid w:val="00DE718A"/>
    <w:rsid w:val="00DF5006"/>
    <w:rsid w:val="00E25846"/>
    <w:rsid w:val="00E36C8F"/>
    <w:rsid w:val="00E44995"/>
    <w:rsid w:val="00E44AA5"/>
    <w:rsid w:val="00E466EB"/>
    <w:rsid w:val="00E72B30"/>
    <w:rsid w:val="00EA015C"/>
    <w:rsid w:val="00EA3B95"/>
    <w:rsid w:val="00EB22C7"/>
    <w:rsid w:val="00EB477F"/>
    <w:rsid w:val="00EC32C3"/>
    <w:rsid w:val="00EC7B87"/>
    <w:rsid w:val="00ED1853"/>
    <w:rsid w:val="00ED3590"/>
    <w:rsid w:val="00EE2CD8"/>
    <w:rsid w:val="00EF247D"/>
    <w:rsid w:val="00EF73A7"/>
    <w:rsid w:val="00EF792E"/>
    <w:rsid w:val="00F11409"/>
    <w:rsid w:val="00F11F46"/>
    <w:rsid w:val="00F32D0E"/>
    <w:rsid w:val="00F54C4D"/>
    <w:rsid w:val="00F76E16"/>
    <w:rsid w:val="00F92A8E"/>
    <w:rsid w:val="00F94009"/>
    <w:rsid w:val="00FC0D98"/>
    <w:rsid w:val="00FD5437"/>
    <w:rsid w:val="00FE6AEC"/>
    <w:rsid w:val="00FF0CB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DDD74"/>
  <w15:docId w15:val="{4027E946-8D26-374C-BF95-1F11452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22</cp:revision>
  <cp:lastPrinted>2018-06-27T10:17:00Z</cp:lastPrinted>
  <dcterms:created xsi:type="dcterms:W3CDTF">2018-12-11T08:11:00Z</dcterms:created>
  <dcterms:modified xsi:type="dcterms:W3CDTF">2023-10-05T06:07:00Z</dcterms:modified>
</cp:coreProperties>
</file>